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C6" w:rsidRDefault="00090E77">
      <w:r>
        <w:t>Baseline wander</w:t>
      </w:r>
      <w:bookmarkStart w:id="0" w:name="_GoBack"/>
      <w:bookmarkEnd w:id="0"/>
    </w:p>
    <w:p w:rsidR="00090E77" w:rsidRDefault="00090E77">
      <w:r>
        <w:rPr>
          <w:noProof/>
          <w:lang w:eastAsia="id-ID"/>
        </w:rPr>
        <w:drawing>
          <wp:inline distT="0" distB="0" distL="0" distR="0" wp14:anchorId="4127F3DC" wp14:editId="34C32905">
            <wp:extent cx="6920371" cy="61150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021" cy="61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77"/>
    <w:rsid w:val="00090E77"/>
    <w:rsid w:val="00E8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CCFF-F73A-4ADF-8BF9-C58D8978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keonk blumbang</dc:creator>
  <cp:keywords/>
  <dc:description/>
  <cp:lastModifiedBy>keonk blumbang</cp:lastModifiedBy>
  <cp:revision>1</cp:revision>
  <dcterms:created xsi:type="dcterms:W3CDTF">2018-02-20T15:55:00Z</dcterms:created>
  <dcterms:modified xsi:type="dcterms:W3CDTF">2018-02-20T15:56:00Z</dcterms:modified>
</cp:coreProperties>
</file>